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4882" w14:textId="5075121D" w:rsidR="007D4969" w:rsidRDefault="007D4969" w:rsidP="007D4969">
      <w:pPr>
        <w:pStyle w:val="Heading1"/>
        <w:keepNext w:val="0"/>
        <w:keepLines w:val="0"/>
        <w:spacing w:before="0"/>
        <w:ind w:left="-708"/>
        <w:jc w:val="center"/>
        <w:rPr>
          <w:rFonts w:ascii="Montserrat Black" w:eastAsia="Montserrat Black" w:hAnsi="Montserrat Black" w:cs="Montserrat Black"/>
          <w:b/>
          <w:color w:val="501F74"/>
          <w:sz w:val="46"/>
          <w:szCs w:val="46"/>
        </w:rPr>
      </w:pPr>
      <w:bookmarkStart w:id="0" w:name="_fs8293dehkc2" w:colFirst="0" w:colLast="0"/>
      <w:bookmarkEnd w:id="0"/>
      <w:r w:rsidRPr="000D46DA">
        <w:rPr>
          <w:noProof/>
          <w:sz w:val="20"/>
          <w:szCs w:val="20"/>
          <w:lang w:val="en-NZ"/>
        </w:rPr>
        <w:drawing>
          <wp:inline distT="0" distB="0" distL="0" distR="0" wp14:anchorId="49827530" wp14:editId="470F5F06">
            <wp:extent cx="3085200" cy="734400"/>
            <wp:effectExtent l="0" t="0" r="127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33CE" w14:textId="558E65D6" w:rsidR="00B50611" w:rsidRDefault="007D4969" w:rsidP="00AD5C4E">
      <w:pPr>
        <w:pStyle w:val="Heading1"/>
        <w:keepNext w:val="0"/>
        <w:keepLines w:val="0"/>
        <w:spacing w:before="0"/>
        <w:ind w:left="-708"/>
        <w:rPr>
          <w:rFonts w:ascii="Montserrat Black" w:eastAsia="Montserrat Black" w:hAnsi="Montserrat Black" w:cs="Montserrat Black"/>
          <w:b/>
          <w:color w:val="501F74"/>
          <w:sz w:val="46"/>
          <w:szCs w:val="46"/>
        </w:rPr>
      </w:pPr>
      <w:r>
        <w:rPr>
          <w:rFonts w:ascii="Montserrat Black" w:eastAsia="Montserrat Black" w:hAnsi="Montserrat Black" w:cs="Montserrat Black"/>
          <w:b/>
          <w:color w:val="501F74"/>
          <w:sz w:val="46"/>
          <w:szCs w:val="46"/>
        </w:rPr>
        <w:t xml:space="preserve">NZNO/Te </w:t>
      </w:r>
      <w:proofErr w:type="spellStart"/>
      <w:r>
        <w:rPr>
          <w:rFonts w:ascii="Montserrat Black" w:eastAsia="Montserrat Black" w:hAnsi="Montserrat Black" w:cs="Montserrat Black"/>
          <w:b/>
          <w:color w:val="501F74"/>
          <w:sz w:val="46"/>
          <w:szCs w:val="46"/>
        </w:rPr>
        <w:t>Whatu</w:t>
      </w:r>
      <w:proofErr w:type="spellEnd"/>
      <w:r>
        <w:rPr>
          <w:rFonts w:ascii="Montserrat Black" w:eastAsia="Montserrat Black" w:hAnsi="Montserrat Black" w:cs="Montserrat Black"/>
          <w:b/>
          <w:color w:val="501F74"/>
          <w:sz w:val="46"/>
          <w:szCs w:val="46"/>
        </w:rPr>
        <w:t xml:space="preserve"> Ora Claims Meeting Report Form, October 2022</w:t>
      </w:r>
    </w:p>
    <w:p w14:paraId="0EC33051" w14:textId="565F4575" w:rsidR="00B50611" w:rsidRDefault="007D4969">
      <w:pPr>
        <w:spacing w:before="240" w:after="240"/>
        <w:ind w:left="-708"/>
        <w:rPr>
          <w:rFonts w:ascii="Montserrat" w:eastAsia="Montserrat" w:hAnsi="Montserrat" w:cs="Montserrat"/>
          <w:b/>
          <w:color w:val="1155CC"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color w:val="501F74"/>
          <w:sz w:val="24"/>
          <w:szCs w:val="24"/>
        </w:rPr>
        <w:t xml:space="preserve">Please use this form to note the outcome of discussions in your claims meeting, then enter the results here: </w:t>
      </w:r>
      <w:hyperlink r:id="rId7" w:history="1">
        <w:r w:rsidRPr="00F150BD">
          <w:rPr>
            <w:rStyle w:val="Hyperlink"/>
            <w:rFonts w:ascii="Montserrat" w:eastAsia="Montserrat" w:hAnsi="Montserrat" w:cs="Montserrat"/>
            <w:b/>
          </w:rPr>
          <w:t>https://www.surveymonkey.com/r/</w:t>
        </w:r>
        <w:r w:rsidR="000B279D" w:rsidRPr="00F150BD">
          <w:rPr>
            <w:rStyle w:val="Hyperlink"/>
            <w:rFonts w:ascii="Montserrat" w:eastAsia="Montserrat" w:hAnsi="Montserrat" w:cs="Montserrat"/>
            <w:b/>
          </w:rPr>
          <w:t>Claims2022Mee</w:t>
        </w:r>
        <w:r w:rsidR="000B279D" w:rsidRPr="00F150BD">
          <w:rPr>
            <w:rStyle w:val="Hyperlink"/>
            <w:rFonts w:ascii="Montserrat" w:eastAsia="Montserrat" w:hAnsi="Montserrat" w:cs="Montserrat"/>
            <w:b/>
          </w:rPr>
          <w:t>t</w:t>
        </w:r>
        <w:r w:rsidR="000B279D" w:rsidRPr="00F150BD">
          <w:rPr>
            <w:rStyle w:val="Hyperlink"/>
            <w:rFonts w:ascii="Montserrat" w:eastAsia="Montserrat" w:hAnsi="Montserrat" w:cs="Montserrat"/>
            <w:b/>
          </w:rPr>
          <w:t>ings</w:t>
        </w:r>
      </w:hyperlink>
    </w:p>
    <w:p w14:paraId="71215C07" w14:textId="77777777" w:rsidR="00B50611" w:rsidRDefault="00B50611">
      <w:pPr>
        <w:rPr>
          <w:color w:val="434343"/>
          <w:sz w:val="20"/>
          <w:szCs w:val="20"/>
        </w:rPr>
      </w:pPr>
    </w:p>
    <w:p w14:paraId="27D4791F" w14:textId="77777777" w:rsidR="00B50611" w:rsidRDefault="00B50611">
      <w:pPr>
        <w:rPr>
          <w:color w:val="434343"/>
          <w:sz w:val="20"/>
          <w:szCs w:val="20"/>
        </w:rPr>
      </w:pPr>
    </w:p>
    <w:tbl>
      <w:tblPr>
        <w:tblStyle w:val="a"/>
        <w:tblW w:w="1080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2295"/>
      </w:tblGrid>
      <w:tr w:rsidR="00B50611" w14:paraId="25936059" w14:textId="77777777" w:rsidTr="00AD5C4E">
        <w:tc>
          <w:tcPr>
            <w:tcW w:w="8505" w:type="dxa"/>
            <w:tcBorders>
              <w:top w:val="single" w:sz="8" w:space="0" w:color="A7D5D0"/>
              <w:left w:val="single" w:sz="8" w:space="0" w:color="A7D5D0"/>
              <w:bottom w:val="single" w:sz="8" w:space="0" w:color="A7D5D0"/>
              <w:right w:val="single" w:sz="8" w:space="0" w:color="A7D5D0"/>
            </w:tcBorders>
            <w:shd w:val="clear" w:color="auto" w:fill="A7D5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686A" w14:textId="77777777" w:rsidR="00B50611" w:rsidRDefault="00B50611" w:rsidP="00AD5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7D5D0"/>
              <w:spacing w:line="240" w:lineRule="auto"/>
              <w:rPr>
                <w:rFonts w:ascii="Montserrat" w:eastAsia="Montserrat" w:hAnsi="Montserrat" w:cs="Montserrat"/>
                <w:b/>
                <w:color w:val="434343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A7D5D0"/>
              <w:left w:val="single" w:sz="8" w:space="0" w:color="A7D5D0"/>
              <w:bottom w:val="single" w:sz="8" w:space="0" w:color="A7D5D0"/>
              <w:right w:val="single" w:sz="8" w:space="0" w:color="A7D5D0"/>
            </w:tcBorders>
            <w:shd w:val="clear" w:color="auto" w:fill="A7D5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6F4A" w14:textId="77777777" w:rsidR="00B50611" w:rsidRDefault="00B5061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434343"/>
                <w:sz w:val="20"/>
                <w:szCs w:val="20"/>
              </w:rPr>
            </w:pPr>
          </w:p>
        </w:tc>
      </w:tr>
      <w:tr w:rsidR="00B50611" w14:paraId="76972D8F" w14:textId="77777777" w:rsidTr="00AD5C4E">
        <w:trPr>
          <w:trHeight w:val="884"/>
        </w:trPr>
        <w:tc>
          <w:tcPr>
            <w:tcW w:w="8505" w:type="dxa"/>
            <w:tcBorders>
              <w:top w:val="single" w:sz="8" w:space="0" w:color="A7D5D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F08E" w14:textId="77777777" w:rsidR="00B50611" w:rsidRDefault="007D4969">
            <w:pPr>
              <w:widowControl w:val="0"/>
              <w:spacing w:after="240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How many members are contributing to this group response?</w:t>
            </w:r>
          </w:p>
        </w:tc>
        <w:tc>
          <w:tcPr>
            <w:tcW w:w="2295" w:type="dxa"/>
            <w:tcBorders>
              <w:top w:val="single" w:sz="8" w:space="0" w:color="A7D5D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303B" w14:textId="77777777" w:rsidR="00B50611" w:rsidRDefault="00B5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0"/>
                <w:szCs w:val="20"/>
              </w:rPr>
            </w:pPr>
          </w:p>
        </w:tc>
      </w:tr>
      <w:tr w:rsidR="00910B62" w14:paraId="3C8F79BD" w14:textId="77777777" w:rsidTr="001C74F7">
        <w:tc>
          <w:tcPr>
            <w:tcW w:w="108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92E7" w14:textId="4B2B2307" w:rsidR="00910B62" w:rsidRPr="00910B62" w:rsidRDefault="00910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434343"/>
                <w:sz w:val="28"/>
                <w:szCs w:val="28"/>
              </w:rPr>
            </w:pPr>
            <w:r w:rsidRPr="00AD5C4E">
              <w:rPr>
                <w:b/>
                <w:bCs/>
                <w:color w:val="0E6655"/>
                <w:sz w:val="28"/>
                <w:szCs w:val="28"/>
              </w:rPr>
              <w:t xml:space="preserve">Core </w:t>
            </w:r>
            <w:r w:rsidR="00AD5C4E">
              <w:rPr>
                <w:b/>
                <w:bCs/>
                <w:color w:val="0E6655"/>
                <w:sz w:val="28"/>
                <w:szCs w:val="28"/>
              </w:rPr>
              <w:t>c</w:t>
            </w:r>
            <w:r w:rsidRPr="00AD5C4E">
              <w:rPr>
                <w:b/>
                <w:bCs/>
                <w:color w:val="0E6655"/>
                <w:sz w:val="28"/>
                <w:szCs w:val="28"/>
              </w:rPr>
              <w:t xml:space="preserve">laims </w:t>
            </w:r>
          </w:p>
        </w:tc>
      </w:tr>
      <w:tr w:rsidR="00B50611" w14:paraId="0ABAB2F7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B6E5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color w:val="434343"/>
                <w:sz w:val="20"/>
                <w:szCs w:val="20"/>
              </w:rPr>
            </w:pPr>
            <w:bookmarkStart w:id="1" w:name="_1ray5tieirrc" w:colFirst="0" w:colLast="0"/>
            <w:bookmarkEnd w:id="1"/>
            <w:r>
              <w:rPr>
                <w:color w:val="404040"/>
                <w:sz w:val="20"/>
                <w:szCs w:val="20"/>
              </w:rPr>
              <w:t>Do the NZNO members who attended the claims meeting support the Maranga Mai core claims: Pay Claim - A wage claim which addresses the increased cost of living faced by members.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310D" w14:textId="77777777" w:rsidR="00B50611" w:rsidRDefault="007D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B50611" w14:paraId="3771CF6D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6F25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color w:val="434343"/>
                <w:sz w:val="20"/>
                <w:szCs w:val="20"/>
              </w:rPr>
            </w:pPr>
            <w:bookmarkStart w:id="2" w:name="_mtjh4b8dn8b7" w:colFirst="0" w:colLast="0"/>
            <w:bookmarkEnd w:id="2"/>
            <w:r>
              <w:rPr>
                <w:color w:val="404040"/>
                <w:sz w:val="20"/>
                <w:szCs w:val="20"/>
              </w:rPr>
              <w:t>Do the NZNO members who attended the claims meeting support the Maranga Mai core claims: Safe Working Conditions - Where CCDM is not yet implemented, minimum staffing levels using nurse to patient ratios will apply.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A7DE" w14:textId="77777777" w:rsidR="00B50611" w:rsidRDefault="007D4969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  <w:p w14:paraId="0388F028" w14:textId="77777777" w:rsidR="00B50611" w:rsidRDefault="00B5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0"/>
                <w:szCs w:val="20"/>
              </w:rPr>
            </w:pPr>
          </w:p>
        </w:tc>
      </w:tr>
      <w:tr w:rsidR="00B50611" w14:paraId="11B0835B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5879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3" w:name="_tywm5d9ayq4y" w:colFirst="0" w:colLast="0"/>
            <w:bookmarkEnd w:id="3"/>
            <w:r>
              <w:rPr>
                <w:color w:val="404040"/>
                <w:sz w:val="20"/>
                <w:szCs w:val="20"/>
              </w:rPr>
              <w:t>Do the NZNO members who attended the claims meeting support the Maranga Mai core claims: Safe Working Conditions - Strengthening the role of Health and Safety reps.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E58F" w14:textId="77777777" w:rsidR="00B50611" w:rsidRDefault="007D4969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B50611" w14:paraId="64839422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FCD2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4" w:name="_hsexb93llwn3" w:colFirst="0" w:colLast="0"/>
            <w:bookmarkEnd w:id="4"/>
            <w:r>
              <w:rPr>
                <w:color w:val="404040"/>
                <w:sz w:val="20"/>
                <w:szCs w:val="20"/>
              </w:rPr>
              <w:t xml:space="preserve">Do the NZNO members who attended the claims meeting support the Maranga Mai core claims: </w:t>
            </w:r>
            <w:proofErr w:type="spellStart"/>
            <w:r>
              <w:rPr>
                <w:color w:val="404040"/>
                <w:sz w:val="20"/>
                <w:szCs w:val="20"/>
              </w:rPr>
              <w:t>Actualising</w:t>
            </w:r>
            <w:proofErr w:type="spellEnd"/>
            <w:r>
              <w:rPr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  <w:szCs w:val="20"/>
              </w:rPr>
              <w:t>te</w:t>
            </w:r>
            <w:proofErr w:type="spellEnd"/>
            <w:r>
              <w:rPr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  <w:szCs w:val="20"/>
              </w:rPr>
              <w:t>Tiriti</w:t>
            </w:r>
            <w:proofErr w:type="spellEnd"/>
            <w:r>
              <w:rPr>
                <w:color w:val="404040"/>
                <w:sz w:val="20"/>
                <w:szCs w:val="20"/>
              </w:rPr>
              <w:t xml:space="preserve"> - Recognition for members using their cultural skills / knowledge in the workplace.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D80F" w14:textId="77777777" w:rsidR="00B50611" w:rsidRDefault="007D4969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B50611" w14:paraId="4B92C9C0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D0A4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5" w:name="_6zwyavy923sc" w:colFirst="0" w:colLast="0"/>
            <w:bookmarkEnd w:id="5"/>
            <w:r>
              <w:rPr>
                <w:color w:val="404040"/>
                <w:sz w:val="20"/>
                <w:szCs w:val="20"/>
              </w:rPr>
              <w:t>Do the NZNO members who attended the claims meeting support the additional proposed claim: Professional development for Health Care Assistants.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F9D3" w14:textId="77777777" w:rsidR="00B50611" w:rsidRDefault="007D4969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B50611" w14:paraId="55E4998E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AA22" w14:textId="77777777" w:rsidR="00B50611" w:rsidRDefault="007D4969">
            <w:pPr>
              <w:widowControl w:val="0"/>
              <w:spacing w:after="240"/>
              <w:rPr>
                <w:b/>
                <w:color w:val="434343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lastRenderedPageBreak/>
              <w:t>Do the NZNO members who attended the claims meeting support the additional proposed claim: Access to clinical supervision.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DE58" w14:textId="69C4620E" w:rsidR="00B50611" w:rsidRDefault="007D4969" w:rsidP="000171FF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B50611" w14:paraId="7512566B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B048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6" w:name="_dnurlx6bmfvd" w:colFirst="0" w:colLast="0"/>
            <w:bookmarkEnd w:id="6"/>
            <w:r>
              <w:rPr>
                <w:color w:val="404040"/>
                <w:sz w:val="20"/>
                <w:szCs w:val="20"/>
              </w:rPr>
              <w:t>Do the NZNO members who attended the claims meeting support the additional proposed claim: Recognition for members performing the ‘nurse in charge’ or ‘duty leader’ role.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8FDF" w14:textId="77777777" w:rsidR="00B50611" w:rsidRDefault="007D4969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B50611" w14:paraId="5D7E3554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431A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7" w:name="_vedziorqlotb" w:colFirst="0" w:colLast="0"/>
            <w:bookmarkEnd w:id="7"/>
            <w:r>
              <w:rPr>
                <w:color w:val="404040"/>
                <w:sz w:val="20"/>
                <w:szCs w:val="20"/>
              </w:rPr>
              <w:t>Do the NZNO members who attended the claims meeting support the additional proposed claim: Recognition for Nurse Prescribers.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1C94" w14:textId="77777777" w:rsidR="00B50611" w:rsidRDefault="007D4969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910B62" w14:paraId="50CB14A5" w14:textId="77777777" w:rsidTr="00DD22F3">
        <w:tc>
          <w:tcPr>
            <w:tcW w:w="108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0353" w14:textId="4978AC26" w:rsidR="00910B62" w:rsidRPr="00AD5C4E" w:rsidRDefault="00910B62">
            <w:pPr>
              <w:widowControl w:val="0"/>
              <w:spacing w:line="240" w:lineRule="auto"/>
              <w:rPr>
                <w:b/>
                <w:bCs/>
                <w:color w:val="0E6655"/>
                <w:sz w:val="28"/>
                <w:szCs w:val="28"/>
              </w:rPr>
            </w:pPr>
            <w:r w:rsidRPr="00AD5C4E">
              <w:rPr>
                <w:b/>
                <w:bCs/>
                <w:color w:val="0E6655"/>
                <w:sz w:val="28"/>
                <w:szCs w:val="28"/>
              </w:rPr>
              <w:t xml:space="preserve">Additional </w:t>
            </w:r>
            <w:r w:rsidR="00AD5C4E">
              <w:rPr>
                <w:b/>
                <w:bCs/>
                <w:color w:val="0E6655"/>
                <w:sz w:val="28"/>
                <w:szCs w:val="28"/>
              </w:rPr>
              <w:t>c</w:t>
            </w:r>
            <w:r w:rsidRPr="00AD5C4E">
              <w:rPr>
                <w:b/>
                <w:bCs/>
                <w:color w:val="0E6655"/>
                <w:sz w:val="28"/>
                <w:szCs w:val="28"/>
              </w:rPr>
              <w:t>laims</w:t>
            </w:r>
          </w:p>
          <w:p w14:paraId="5321BFE2" w14:textId="6569E110" w:rsidR="00910B62" w:rsidRPr="00910B62" w:rsidRDefault="00910B62">
            <w:pPr>
              <w:widowControl w:val="0"/>
              <w:spacing w:line="240" w:lineRule="auto"/>
              <w:rPr>
                <w:b/>
                <w:bCs/>
                <w:color w:val="434343"/>
                <w:sz w:val="20"/>
                <w:szCs w:val="20"/>
              </w:rPr>
            </w:pPr>
          </w:p>
        </w:tc>
      </w:tr>
      <w:tr w:rsidR="00B50611" w14:paraId="5A918A4A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B001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8" w:name="_mwkqrcfab4t8" w:colFirst="0" w:colLast="0"/>
            <w:bookmarkEnd w:id="8"/>
            <w:r>
              <w:rPr>
                <w:color w:val="404040"/>
                <w:sz w:val="20"/>
                <w:szCs w:val="20"/>
              </w:rPr>
              <w:t>Does your group have an additional proposed claim?  Please write it here.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040F" w14:textId="77777777" w:rsidR="00B50611" w:rsidRDefault="00B50611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</w:p>
        </w:tc>
      </w:tr>
      <w:tr w:rsidR="00B50611" w14:paraId="397845EF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26BB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9" w:name="_nctp9lah5qmr" w:colFirst="0" w:colLast="0"/>
            <w:bookmarkEnd w:id="9"/>
            <w:r>
              <w:rPr>
                <w:color w:val="404040"/>
                <w:sz w:val="20"/>
                <w:szCs w:val="20"/>
              </w:rPr>
              <w:t>What is the rationale for this additional proposed claim?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925A" w14:textId="77777777" w:rsidR="00B50611" w:rsidRDefault="007D4969">
            <w:pPr>
              <w:widowControl w:val="0"/>
              <w:spacing w:before="240" w:after="240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 </w:t>
            </w:r>
          </w:p>
        </w:tc>
      </w:tr>
      <w:tr w:rsidR="00B50611" w14:paraId="7707958D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C75A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10" w:name="_njwhhgxwjl6t" w:colFirst="0" w:colLast="0"/>
            <w:bookmarkEnd w:id="10"/>
            <w:r>
              <w:rPr>
                <w:color w:val="404040"/>
                <w:sz w:val="20"/>
                <w:szCs w:val="20"/>
              </w:rPr>
              <w:t>Is this additional proposed claim widely felt by this group of NZNO members?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9EE4B" w14:textId="617F3FED" w:rsidR="00B50611" w:rsidRDefault="007D4969" w:rsidP="000171FF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B50611" w14:paraId="704AB21D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280C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11" w:name="_ijr32o5qc226" w:colFirst="0" w:colLast="0"/>
            <w:bookmarkEnd w:id="11"/>
            <w:r>
              <w:rPr>
                <w:color w:val="404040"/>
                <w:sz w:val="20"/>
                <w:szCs w:val="20"/>
              </w:rPr>
              <w:t>Is this additional proposed claim deeply felt by this group of NZNO members?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73E3" w14:textId="3838436B" w:rsidR="00B50611" w:rsidRDefault="007D4969" w:rsidP="000171FF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B50611" w14:paraId="740DD8BD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E4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12" w:name="_s9705cekyx1j" w:colFirst="0" w:colLast="0"/>
            <w:bookmarkEnd w:id="12"/>
            <w:r>
              <w:rPr>
                <w:color w:val="404040"/>
                <w:sz w:val="20"/>
                <w:szCs w:val="20"/>
              </w:rPr>
              <w:t>Does your group have an additional proposed claim?  Please write it here.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A87F" w14:textId="77777777" w:rsidR="00B50611" w:rsidRDefault="00B50611">
            <w:pPr>
              <w:widowControl w:val="0"/>
              <w:spacing w:before="240" w:after="240"/>
              <w:rPr>
                <w:color w:val="434343"/>
                <w:sz w:val="20"/>
                <w:szCs w:val="20"/>
              </w:rPr>
            </w:pPr>
          </w:p>
        </w:tc>
      </w:tr>
      <w:tr w:rsidR="00B50611" w14:paraId="13BC0EDA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CB3C" w14:textId="77777777" w:rsidR="00B50611" w:rsidRDefault="007D4969">
            <w:pPr>
              <w:widowControl w:val="0"/>
              <w:spacing w:after="240"/>
              <w:rPr>
                <w:b/>
                <w:color w:val="434343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What is the rationale for this additional proposed claim?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B150" w14:textId="77777777" w:rsidR="00B50611" w:rsidRDefault="00B50611">
            <w:pPr>
              <w:widowControl w:val="0"/>
              <w:spacing w:before="240" w:after="240"/>
              <w:rPr>
                <w:color w:val="434343"/>
                <w:sz w:val="20"/>
                <w:szCs w:val="20"/>
              </w:rPr>
            </w:pPr>
          </w:p>
        </w:tc>
      </w:tr>
      <w:tr w:rsidR="00B50611" w14:paraId="01875E23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6AEF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b/>
                <w:color w:val="434343"/>
                <w:sz w:val="20"/>
                <w:szCs w:val="20"/>
              </w:rPr>
            </w:pPr>
            <w:bookmarkStart w:id="13" w:name="_x9y8hzlg4y1p" w:colFirst="0" w:colLast="0"/>
            <w:bookmarkEnd w:id="13"/>
            <w:r>
              <w:rPr>
                <w:color w:val="404040"/>
                <w:sz w:val="20"/>
                <w:szCs w:val="20"/>
              </w:rPr>
              <w:t>Is this additional proposed claim widely felt by this group of NZNO members?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0CF7" w14:textId="77777777" w:rsidR="00B50611" w:rsidRDefault="007D4969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  <w:tr w:rsidR="00B50611" w14:paraId="05E0C3C3" w14:textId="77777777">
        <w:tc>
          <w:tcPr>
            <w:tcW w:w="85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28AD" w14:textId="77777777" w:rsidR="00B50611" w:rsidRDefault="007D4969">
            <w:pPr>
              <w:pStyle w:val="Heading4"/>
              <w:keepNext w:val="0"/>
              <w:keepLines w:val="0"/>
              <w:widowControl w:val="0"/>
              <w:pBdr>
                <w:bottom w:val="none" w:sz="0" w:space="18" w:color="auto"/>
              </w:pBdr>
              <w:shd w:val="clear" w:color="auto" w:fill="FFFFFF"/>
              <w:spacing w:before="0" w:after="40" w:line="300" w:lineRule="auto"/>
              <w:rPr>
                <w:color w:val="404040"/>
                <w:sz w:val="20"/>
                <w:szCs w:val="20"/>
              </w:rPr>
            </w:pPr>
            <w:bookmarkStart w:id="14" w:name="_13kgaswdnq1y" w:colFirst="0" w:colLast="0"/>
            <w:bookmarkEnd w:id="14"/>
            <w:r>
              <w:rPr>
                <w:color w:val="404040"/>
                <w:sz w:val="20"/>
                <w:szCs w:val="20"/>
              </w:rPr>
              <w:t>Is this additional proposed claim deeply felt by this group of NZNO members?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4505" w14:textId="77777777" w:rsidR="00B50611" w:rsidRDefault="007D4969">
            <w:pPr>
              <w:widowControl w:val="0"/>
              <w:spacing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Yes / No</w:t>
            </w:r>
          </w:p>
        </w:tc>
      </w:tr>
    </w:tbl>
    <w:p w14:paraId="1AC2B562" w14:textId="77777777" w:rsidR="00B50611" w:rsidRDefault="00B50611">
      <w:pPr>
        <w:rPr>
          <w:color w:val="434343"/>
          <w:sz w:val="20"/>
          <w:szCs w:val="20"/>
        </w:rPr>
      </w:pPr>
    </w:p>
    <w:p w14:paraId="3AB52427" w14:textId="77777777" w:rsidR="00B50611" w:rsidRDefault="007D4969">
      <w:pPr>
        <w:rPr>
          <w:rFonts w:ascii="Montserrat" w:eastAsia="Montserrat" w:hAnsi="Montserrat" w:cs="Montserrat"/>
          <w:b/>
          <w:color w:val="501F74"/>
          <w:sz w:val="40"/>
          <w:szCs w:val="40"/>
        </w:rPr>
      </w:pPr>
      <w:r>
        <w:rPr>
          <w:rFonts w:ascii="Montserrat" w:eastAsia="Montserrat" w:hAnsi="Montserrat" w:cs="Montserrat"/>
          <w:b/>
          <w:color w:val="501F74"/>
          <w:sz w:val="40"/>
          <w:szCs w:val="40"/>
        </w:rPr>
        <w:t xml:space="preserve">   </w:t>
      </w:r>
    </w:p>
    <w:sectPr w:rsidR="00B50611" w:rsidSect="007D4969">
      <w:headerReference w:type="default" r:id="rId8"/>
      <w:footerReference w:type="default" r:id="rId9"/>
      <w:pgSz w:w="12240" w:h="15840"/>
      <w:pgMar w:top="1134" w:right="1440" w:bottom="1440" w:left="1440" w:header="72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FA29" w14:textId="77777777" w:rsidR="001E27B3" w:rsidRDefault="001E27B3">
      <w:pPr>
        <w:spacing w:line="240" w:lineRule="auto"/>
      </w:pPr>
      <w:r>
        <w:separator/>
      </w:r>
    </w:p>
  </w:endnote>
  <w:endnote w:type="continuationSeparator" w:id="0">
    <w:p w14:paraId="2F0BD250" w14:textId="77777777" w:rsidR="001E27B3" w:rsidRDefault="001E2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D790" w14:textId="77777777" w:rsidR="00B50611" w:rsidRDefault="007D4969">
    <w:pPr>
      <w:ind w:hanging="540"/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Claims Meeting Report Back Form October 2022 </w:t>
    </w:r>
    <w:proofErr w:type="gramStart"/>
    <w:r>
      <w:rPr>
        <w:color w:val="666666"/>
        <w:sz w:val="18"/>
        <w:szCs w:val="18"/>
      </w:rPr>
      <w:t>|  Page</w:t>
    </w:r>
    <w:proofErr w:type="gramEnd"/>
    <w:r>
      <w:rPr>
        <w:color w:val="666666"/>
        <w:sz w:val="18"/>
        <w:szCs w:val="18"/>
      </w:rPr>
      <w:t xml:space="preserve">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0171FF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00DB595" wp14:editId="78FBD93C">
          <wp:simplePos x="0" y="0"/>
          <wp:positionH relativeFrom="column">
            <wp:posOffset>4848225</wp:posOffset>
          </wp:positionH>
          <wp:positionV relativeFrom="paragraph">
            <wp:posOffset>-190499</wp:posOffset>
          </wp:positionV>
          <wp:extent cx="1665300" cy="362950"/>
          <wp:effectExtent l="0" t="0" r="0" b="0"/>
          <wp:wrapSquare wrapText="bothSides" distT="114300" distB="11430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300" cy="36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885D" w14:textId="77777777" w:rsidR="001E27B3" w:rsidRDefault="001E27B3">
      <w:pPr>
        <w:spacing w:line="240" w:lineRule="auto"/>
      </w:pPr>
      <w:r>
        <w:separator/>
      </w:r>
    </w:p>
  </w:footnote>
  <w:footnote w:type="continuationSeparator" w:id="0">
    <w:p w14:paraId="2A23534F" w14:textId="77777777" w:rsidR="001E27B3" w:rsidRDefault="001E2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9EEB" w14:textId="77777777" w:rsidR="00B50611" w:rsidRDefault="007D4969">
    <w:r>
      <w:rPr>
        <w:noProof/>
      </w:rPr>
      <w:drawing>
        <wp:anchor distT="0" distB="0" distL="0" distR="0" simplePos="0" relativeHeight="251658240" behindDoc="0" locked="0" layoutInCell="1" hidden="0" allowOverlap="1" wp14:anchorId="73E001CD" wp14:editId="009CFFAD">
          <wp:simplePos x="0" y="0"/>
          <wp:positionH relativeFrom="column">
            <wp:posOffset>-901887</wp:posOffset>
          </wp:positionH>
          <wp:positionV relativeFrom="paragraph">
            <wp:posOffset>-457200</wp:posOffset>
          </wp:positionV>
          <wp:extent cx="7723562" cy="311967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562" cy="311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11"/>
    <w:rsid w:val="000171FF"/>
    <w:rsid w:val="000B279D"/>
    <w:rsid w:val="001311FD"/>
    <w:rsid w:val="001E27B3"/>
    <w:rsid w:val="0042382A"/>
    <w:rsid w:val="007D4969"/>
    <w:rsid w:val="00910B62"/>
    <w:rsid w:val="00AD5C4E"/>
    <w:rsid w:val="00B50611"/>
    <w:rsid w:val="00BB7904"/>
    <w:rsid w:val="00F1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514E"/>
  <w15:docId w15:val="{8E2C32BF-9857-40D6-AC56-A488F67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5C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4E"/>
  </w:style>
  <w:style w:type="paragraph" w:styleId="Footer">
    <w:name w:val="footer"/>
    <w:basedOn w:val="Normal"/>
    <w:link w:val="FooterChar"/>
    <w:uiPriority w:val="99"/>
    <w:unhideWhenUsed/>
    <w:rsid w:val="00AD5C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4E"/>
  </w:style>
  <w:style w:type="character" w:styleId="Hyperlink">
    <w:name w:val="Hyperlink"/>
    <w:basedOn w:val="DefaultParagraphFont"/>
    <w:uiPriority w:val="99"/>
    <w:unhideWhenUsed/>
    <w:rsid w:val="001311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Claims2022Meet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Watabe</dc:creator>
  <cp:lastModifiedBy>Katy Watabe</cp:lastModifiedBy>
  <cp:revision>4</cp:revision>
  <dcterms:created xsi:type="dcterms:W3CDTF">2022-09-28T21:25:00Z</dcterms:created>
  <dcterms:modified xsi:type="dcterms:W3CDTF">2022-09-28T21:30:00Z</dcterms:modified>
</cp:coreProperties>
</file>